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AD1" w:rsidRPr="00F8297E" w:rsidRDefault="004F4AD1" w:rsidP="00F8297E">
      <w:pPr>
        <w:pStyle w:val="Heading1"/>
        <w:jc w:val="right"/>
        <w:rPr>
          <w:rFonts w:ascii="Times New Roman" w:hAnsi="Times New Roman"/>
          <w:sz w:val="24"/>
          <w:szCs w:val="24"/>
        </w:rPr>
      </w:pPr>
      <w:r w:rsidRPr="00F8297E">
        <w:rPr>
          <w:rFonts w:ascii="Times New Roman" w:hAnsi="Times New Roman"/>
          <w:color w:val="000000"/>
          <w:w w:val="105"/>
          <w:sz w:val="24"/>
          <w:szCs w:val="24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F8297E">
        <w:rPr>
          <w:rFonts w:ascii="Times New Roman" w:hAnsi="Times New Roman"/>
          <w:sz w:val="24"/>
          <w:szCs w:val="24"/>
        </w:rPr>
        <w:t>Phụ lục III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16"/>
        <w:gridCol w:w="7360"/>
      </w:tblGrid>
      <w:tr w:rsidR="004F4AD1" w:rsidRPr="00F8297E" w:rsidTr="001C0A75">
        <w:tc>
          <w:tcPr>
            <w:tcW w:w="2207" w:type="pct"/>
          </w:tcPr>
          <w:p w:rsidR="004F4AD1" w:rsidRPr="00F8297E" w:rsidRDefault="004F4AD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TRƯỜNG</w:t>
            </w:r>
            <w:r w:rsidRPr="00F8297E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F8297E">
              <w:rPr>
                <w:sz w:val="24"/>
                <w:szCs w:val="24"/>
                <w:lang w:val="vi-VN"/>
              </w:rPr>
              <w:t xml:space="preserve">THCS </w:t>
            </w:r>
            <w:r w:rsidRPr="00F8297E">
              <w:rPr>
                <w:sz w:val="24"/>
                <w:szCs w:val="24"/>
              </w:rPr>
              <w:t>KIM SƠN</w:t>
            </w:r>
          </w:p>
          <w:p w:rsidR="004F4AD1" w:rsidRPr="00F8297E" w:rsidRDefault="004F4AD1" w:rsidP="00F8297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8297E">
              <w:rPr>
                <w:b/>
                <w:bCs/>
                <w:sz w:val="24"/>
                <w:szCs w:val="24"/>
                <w:lang w:val="vi-VN"/>
              </w:rPr>
              <w:t xml:space="preserve">TỔ </w:t>
            </w:r>
            <w:r w:rsidRPr="00F8297E">
              <w:rPr>
                <w:b/>
                <w:sz w:val="24"/>
                <w:szCs w:val="24"/>
              </w:rPr>
              <w:t>KHOA HỌC XÃ HỘI</w:t>
            </w:r>
          </w:p>
          <w:p w:rsidR="004F4AD1" w:rsidRPr="00F8297E" w:rsidRDefault="004F4AD1" w:rsidP="00F8297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8297E">
              <w:rPr>
                <w:b/>
                <w:sz w:val="24"/>
                <w:szCs w:val="24"/>
              </w:rPr>
              <w:t>Họ tên giáo viên:……………..</w:t>
            </w:r>
          </w:p>
          <w:p w:rsidR="004F4AD1" w:rsidRPr="00F8297E" w:rsidRDefault="004F4AD1" w:rsidP="00F8297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F5934BC" wp14:editId="5C48DC33">
                      <wp:simplePos x="0" y="0"/>
                      <wp:positionH relativeFrom="column">
                        <wp:posOffset>1623060</wp:posOffset>
                      </wp:positionH>
                      <wp:positionV relativeFrom="paragraph">
                        <wp:posOffset>41909</wp:posOffset>
                      </wp:positionV>
                      <wp:extent cx="6858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27.8pt;margin-top:3.3pt;width:54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l2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XnlBjW&#10;4xM9BcfUrgvkwTkYSA3GYBvBkX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:rsidR="004F4AD1" w:rsidRPr="00F8297E" w:rsidRDefault="004F4AD1" w:rsidP="00F8297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8297E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:rsidR="004F4AD1" w:rsidRPr="00F8297E" w:rsidRDefault="004F4AD1" w:rsidP="00F8297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72346A70" wp14:editId="5FE449B0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F8297E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:rsidR="004F4AD1" w:rsidRPr="00F8297E" w:rsidRDefault="004F4AD1" w:rsidP="00F8297E">
      <w:pPr>
        <w:pStyle w:val="Heading1"/>
        <w:rPr>
          <w:rFonts w:ascii="Times New Roman" w:hAnsi="Times New Roman"/>
          <w:sz w:val="24"/>
          <w:szCs w:val="24"/>
        </w:rPr>
      </w:pPr>
      <w:r w:rsidRPr="00F8297E">
        <w:rPr>
          <w:rFonts w:ascii="Times New Roman" w:hAnsi="Times New Roman"/>
          <w:sz w:val="24"/>
          <w:szCs w:val="24"/>
        </w:rPr>
        <w:t>KẾ HOẠCH DẠY HỌC CỦA GIÁO VIÊN</w:t>
      </w:r>
    </w:p>
    <w:p w:rsidR="004F4AD1" w:rsidRPr="00F8297E" w:rsidRDefault="004F4AD1" w:rsidP="00F8297E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F8297E">
        <w:rPr>
          <w:b/>
        </w:rPr>
        <w:t xml:space="preserve">PHÂN MÔN: </w:t>
      </w:r>
      <w:r w:rsidRPr="00F8297E">
        <w:rPr>
          <w:b/>
        </w:rPr>
        <w:t>LỊCH SỬ</w:t>
      </w:r>
      <w:r w:rsidRPr="00F8297E">
        <w:rPr>
          <w:b/>
        </w:rPr>
        <w:t xml:space="preserve"> - LỚP 9</w:t>
      </w:r>
    </w:p>
    <w:p w:rsidR="004F4AD1" w:rsidRPr="00F8297E" w:rsidRDefault="004F4AD1" w:rsidP="00F8297E">
      <w:pPr>
        <w:spacing w:after="0" w:line="240" w:lineRule="auto"/>
        <w:contextualSpacing/>
        <w:jc w:val="center"/>
        <w:rPr>
          <w:b/>
          <w:sz w:val="24"/>
          <w:szCs w:val="24"/>
        </w:rPr>
      </w:pPr>
      <w:r w:rsidRPr="00F8297E">
        <w:rPr>
          <w:b/>
          <w:sz w:val="24"/>
          <w:szCs w:val="24"/>
        </w:rPr>
        <w:t>(Năm học 2024 -</w:t>
      </w:r>
      <w:r w:rsidRPr="00F8297E">
        <w:rPr>
          <w:b/>
          <w:spacing w:val="3"/>
          <w:sz w:val="24"/>
          <w:szCs w:val="24"/>
        </w:rPr>
        <w:t xml:space="preserve"> </w:t>
      </w:r>
      <w:r w:rsidRPr="00F8297E">
        <w:rPr>
          <w:b/>
          <w:sz w:val="24"/>
          <w:szCs w:val="24"/>
        </w:rPr>
        <w:t>2025)</w:t>
      </w:r>
    </w:p>
    <w:p w:rsidR="004F4AD1" w:rsidRPr="00F8297E" w:rsidRDefault="004F4AD1" w:rsidP="00F8297E">
      <w:pPr>
        <w:spacing w:after="0" w:line="240" w:lineRule="auto"/>
        <w:jc w:val="center"/>
        <w:rPr>
          <w:i/>
          <w:spacing w:val="-5"/>
          <w:sz w:val="24"/>
          <w:szCs w:val="24"/>
        </w:rPr>
      </w:pPr>
      <w:r w:rsidRPr="00F8297E">
        <w:rPr>
          <w:bCs/>
          <w:i/>
          <w:sz w:val="24"/>
          <w:szCs w:val="24"/>
          <w:lang w:val="nl-NL"/>
        </w:rPr>
        <w:t>(Kè</w:t>
      </w:r>
      <w:r w:rsidRPr="00F8297E">
        <w:rPr>
          <w:bCs/>
          <w:i/>
          <w:sz w:val="24"/>
          <w:szCs w:val="24"/>
        </w:rPr>
        <w:t xml:space="preserve">m theo </w:t>
      </w:r>
      <w:r w:rsidRPr="00F8297E">
        <w:rPr>
          <w:i/>
          <w:sz w:val="24"/>
          <w:szCs w:val="24"/>
        </w:rPr>
        <w:t>Quyết định</w:t>
      </w:r>
      <w:r w:rsidRPr="00F8297E">
        <w:rPr>
          <w:i/>
          <w:sz w:val="24"/>
          <w:szCs w:val="24"/>
          <w:lang w:val="vi"/>
        </w:rPr>
        <w:t xml:space="preserve"> số </w:t>
      </w:r>
      <w:r w:rsidRPr="00F8297E">
        <w:rPr>
          <w:i/>
          <w:sz w:val="24"/>
          <w:szCs w:val="24"/>
        </w:rPr>
        <w:t>301/QĐ-THHCSKS</w:t>
      </w:r>
      <w:r w:rsidRPr="00F8297E">
        <w:rPr>
          <w:i/>
          <w:sz w:val="24"/>
          <w:szCs w:val="24"/>
          <w:lang w:val="vi"/>
        </w:rPr>
        <w:t xml:space="preserve"> ngày </w:t>
      </w:r>
      <w:r w:rsidRPr="00F8297E">
        <w:rPr>
          <w:i/>
          <w:sz w:val="24"/>
          <w:szCs w:val="24"/>
        </w:rPr>
        <w:t>21/8/2024</w:t>
      </w:r>
      <w:r w:rsidRPr="00F8297E">
        <w:rPr>
          <w:i/>
          <w:sz w:val="24"/>
          <w:szCs w:val="24"/>
          <w:lang w:val="vi"/>
        </w:rPr>
        <w:t xml:space="preserve"> </w:t>
      </w:r>
      <w:r w:rsidRPr="00F8297E">
        <w:rPr>
          <w:i/>
          <w:sz w:val="24"/>
          <w:szCs w:val="24"/>
        </w:rPr>
        <w:t>của Hiệu trưởng trường THCS Kim Sơn</w:t>
      </w:r>
      <w:r w:rsidRPr="00F8297E">
        <w:rPr>
          <w:i/>
          <w:spacing w:val="-5"/>
          <w:sz w:val="24"/>
          <w:szCs w:val="24"/>
        </w:rPr>
        <w:t>)</w:t>
      </w:r>
    </w:p>
    <w:p w:rsidR="00CA79B2" w:rsidRPr="00F8297E" w:rsidRDefault="00CA79B2" w:rsidP="00F8297E">
      <w:pPr>
        <w:spacing w:after="0" w:line="240" w:lineRule="auto"/>
        <w:ind w:firstLine="567"/>
        <w:jc w:val="both"/>
        <w:rPr>
          <w:b/>
          <w:bCs/>
          <w:sz w:val="24"/>
          <w:szCs w:val="24"/>
        </w:rPr>
      </w:pPr>
      <w:r w:rsidRPr="00F8297E">
        <w:rPr>
          <w:b/>
          <w:bCs/>
          <w:sz w:val="24"/>
          <w:szCs w:val="24"/>
        </w:rPr>
        <w:t xml:space="preserve">I. </w:t>
      </w:r>
      <w:r w:rsidRPr="00F8297E">
        <w:rPr>
          <w:b/>
          <w:bCs/>
          <w:sz w:val="24"/>
          <w:szCs w:val="24"/>
          <w:lang w:val="vi-VN"/>
        </w:rPr>
        <w:t>Kế hoạch dạy học</w:t>
      </w:r>
    </w:p>
    <w:p w:rsidR="00CA79B2" w:rsidRPr="00F8297E" w:rsidRDefault="00CA79B2" w:rsidP="00F8297E">
      <w:pPr>
        <w:spacing w:after="0" w:line="240" w:lineRule="auto"/>
        <w:jc w:val="center"/>
        <w:rPr>
          <w:bCs/>
          <w:i/>
          <w:sz w:val="24"/>
          <w:szCs w:val="24"/>
        </w:rPr>
      </w:pPr>
      <w:r w:rsidRPr="00F8297E">
        <w:rPr>
          <w:bCs/>
          <w:i/>
          <w:sz w:val="24"/>
          <w:szCs w:val="24"/>
        </w:rPr>
        <w:t>Cả năm: 35 tuần (53 tiết)</w:t>
      </w:r>
    </w:p>
    <w:p w:rsidR="00CA79B2" w:rsidRPr="00F8297E" w:rsidRDefault="00CA79B2" w:rsidP="00F8297E">
      <w:pPr>
        <w:spacing w:after="0" w:line="240" w:lineRule="auto"/>
        <w:jc w:val="center"/>
        <w:rPr>
          <w:bCs/>
          <w:i/>
          <w:sz w:val="24"/>
          <w:szCs w:val="24"/>
        </w:rPr>
      </w:pPr>
      <w:r w:rsidRPr="00F8297E">
        <w:rPr>
          <w:bCs/>
          <w:i/>
          <w:sz w:val="24"/>
          <w:szCs w:val="24"/>
        </w:rPr>
        <w:t>Học kỳ I:</w:t>
      </w:r>
      <w:r w:rsidRPr="00F8297E">
        <w:rPr>
          <w:bCs/>
          <w:i/>
          <w:sz w:val="24"/>
          <w:szCs w:val="24"/>
          <w:lang w:val="nb-NO" w:eastAsia="vi-VN"/>
        </w:rPr>
        <w:t> 18 tuần (</w:t>
      </w:r>
      <w:r w:rsidR="00B20799" w:rsidRPr="00F8297E">
        <w:rPr>
          <w:bCs/>
          <w:i/>
          <w:sz w:val="24"/>
          <w:szCs w:val="24"/>
          <w:lang w:eastAsia="vi-VN"/>
        </w:rPr>
        <w:t>27</w:t>
      </w:r>
      <w:r w:rsidRPr="00F8297E">
        <w:rPr>
          <w:bCs/>
          <w:i/>
          <w:sz w:val="24"/>
          <w:szCs w:val="24"/>
          <w:lang w:val="nb-NO" w:eastAsia="vi-VN"/>
        </w:rPr>
        <w:t xml:space="preserve"> tiết)</w:t>
      </w:r>
    </w:p>
    <w:p w:rsidR="00FE47AD" w:rsidRPr="00F8297E" w:rsidRDefault="00B20799" w:rsidP="00F8297E">
      <w:pPr>
        <w:spacing w:after="0" w:line="240" w:lineRule="auto"/>
        <w:jc w:val="center"/>
        <w:rPr>
          <w:bCs/>
          <w:i/>
          <w:sz w:val="24"/>
          <w:szCs w:val="24"/>
        </w:rPr>
      </w:pPr>
      <w:r w:rsidRPr="00F8297E">
        <w:rPr>
          <w:bCs/>
          <w:i/>
          <w:sz w:val="24"/>
          <w:szCs w:val="24"/>
          <w:lang w:val="nb-NO"/>
        </w:rPr>
        <w:t>Học kì II: 17 tuần (26</w:t>
      </w:r>
      <w:r w:rsidR="00CA79B2" w:rsidRPr="00F8297E">
        <w:rPr>
          <w:bCs/>
          <w:i/>
          <w:sz w:val="24"/>
          <w:szCs w:val="24"/>
          <w:lang w:val="vi-VN"/>
        </w:rPr>
        <w:t xml:space="preserve"> </w:t>
      </w:r>
      <w:r w:rsidR="00CA79B2" w:rsidRPr="00F8297E">
        <w:rPr>
          <w:bCs/>
          <w:i/>
          <w:sz w:val="24"/>
          <w:szCs w:val="24"/>
          <w:lang w:val="nb-NO"/>
        </w:rPr>
        <w:t>tiết)</w:t>
      </w:r>
    </w:p>
    <w:p w:rsidR="00CA79B2" w:rsidRPr="00F8297E" w:rsidRDefault="00CA79B2" w:rsidP="00F8297E">
      <w:pPr>
        <w:spacing w:after="0" w:line="240" w:lineRule="auto"/>
        <w:jc w:val="center"/>
        <w:rPr>
          <w:bCs/>
          <w:i/>
          <w:sz w:val="24"/>
          <w:szCs w:val="24"/>
        </w:rPr>
      </w:pPr>
    </w:p>
    <w:tbl>
      <w:tblPr>
        <w:tblW w:w="138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992"/>
        <w:gridCol w:w="993"/>
        <w:gridCol w:w="3827"/>
        <w:gridCol w:w="1701"/>
        <w:gridCol w:w="2126"/>
      </w:tblGrid>
      <w:tr w:rsidR="0019274F" w:rsidRPr="00F8297E" w:rsidTr="00F8297E">
        <w:trPr>
          <w:trHeight w:val="10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STT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(1)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Bài học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(2)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Số tiết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Tiết theo PPCT</w:t>
            </w:r>
          </w:p>
          <w:p w:rsidR="00C86522" w:rsidRPr="00F8297E" w:rsidRDefault="00C86522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Thời điểm</w:t>
            </w:r>
          </w:p>
          <w:p w:rsidR="005E155E" w:rsidRPr="00F8297E" w:rsidRDefault="00C86522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(5</w:t>
            </w:r>
            <w:r w:rsidR="005E155E" w:rsidRPr="00F8297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Thiết bị dạy học</w:t>
            </w:r>
          </w:p>
          <w:p w:rsidR="005E155E" w:rsidRPr="00F8297E" w:rsidRDefault="00C86522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(6</w:t>
            </w:r>
            <w:r w:rsidR="005E155E" w:rsidRPr="00F8297E">
              <w:rPr>
                <w:b/>
                <w:sz w:val="20"/>
                <w:szCs w:val="20"/>
              </w:rPr>
              <w:t>)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Địa điểm</w:t>
            </w:r>
          </w:p>
          <w:p w:rsidR="005E155E" w:rsidRPr="00F8297E" w:rsidRDefault="00C86522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(7</w:t>
            </w:r>
            <w:r w:rsidR="005E155E" w:rsidRPr="00F8297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Ghi chú</w:t>
            </w:r>
          </w:p>
          <w:p w:rsidR="005E155E" w:rsidRPr="00F8297E" w:rsidRDefault="00C86522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(8</w:t>
            </w:r>
            <w:r w:rsidR="005E155E" w:rsidRPr="00F8297E">
              <w:rPr>
                <w:b/>
                <w:sz w:val="20"/>
                <w:szCs w:val="20"/>
              </w:rPr>
              <w:t>)</w:t>
            </w:r>
          </w:p>
        </w:tc>
      </w:tr>
      <w:tr w:rsidR="005E155E" w:rsidRPr="00F8297E" w:rsidTr="00F8297E">
        <w:trPr>
          <w:trHeight w:val="4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color w:val="17365D"/>
                <w:sz w:val="24"/>
                <w:szCs w:val="24"/>
              </w:rPr>
            </w:pPr>
            <w:r w:rsidRPr="00F8297E">
              <w:rPr>
                <w:b/>
                <w:bCs/>
                <w:color w:val="FF0000"/>
                <w:sz w:val="24"/>
                <w:szCs w:val="24"/>
              </w:rPr>
              <w:t>HỌC KÌ 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B76275" w:rsidRPr="00F8297E" w:rsidTr="00F8297E">
        <w:trPr>
          <w:trHeight w:val="4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sv-SE"/>
              </w:rPr>
            </w:pPr>
            <w:r w:rsidRPr="00F8297E">
              <w:rPr>
                <w:bCs/>
                <w:sz w:val="24"/>
                <w:szCs w:val="24"/>
                <w:lang w:val="sv-SE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 w:rsidRPr="00F8297E">
              <w:rPr>
                <w:sz w:val="24"/>
                <w:szCs w:val="24"/>
              </w:rPr>
              <w:t xml:space="preserve">Bài 1. Nước Nga và Liên Xô từ năm 1918 đến năm 1945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5E155E" w:rsidRPr="00F8297E" w:rsidRDefault="005E155E" w:rsidP="00F8297E">
            <w:pPr>
              <w:spacing w:after="0" w:line="240" w:lineRule="auto"/>
              <w:jc w:val="both"/>
              <w:rPr>
                <w:spacing w:val="-8"/>
                <w:sz w:val="24"/>
                <w:szCs w:val="24"/>
              </w:rPr>
            </w:pPr>
            <w:r w:rsidRPr="00F8297E">
              <w:rPr>
                <w:spacing w:val="-8"/>
                <w:sz w:val="24"/>
                <w:szCs w:val="24"/>
              </w:rPr>
              <w:t>- Tranh ảnh về nước Nga và Liên Xô.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41" w:rsidRPr="00F8297E" w:rsidRDefault="00D97A4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76275" w:rsidRPr="00F8297E" w:rsidTr="00F8297E">
        <w:trPr>
          <w:trHeight w:val="5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Bài 2. Châu Âu và nước Mỹ từ năm 1918 đến năm 1945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2,3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1,2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5E155E" w:rsidRPr="00F8297E" w:rsidRDefault="005E155E" w:rsidP="00F8297E">
            <w:pPr>
              <w:spacing w:after="0" w:line="240" w:lineRule="auto"/>
              <w:jc w:val="both"/>
              <w:rPr>
                <w:spacing w:val="-6"/>
                <w:sz w:val="24"/>
                <w:szCs w:val="24"/>
              </w:rPr>
            </w:pPr>
            <w:r w:rsidRPr="00F8297E">
              <w:rPr>
                <w:spacing w:val="-6"/>
                <w:sz w:val="24"/>
                <w:szCs w:val="24"/>
              </w:rPr>
              <w:t>- Hình ảnh, bản đồ Châu Âu và nước Mỹ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DC" w:rsidRPr="00F8297E" w:rsidRDefault="00D97A4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</w:t>
            </w:r>
            <w:r w:rsidR="009F00DC" w:rsidRPr="00F8297E">
              <w:rPr>
                <w:sz w:val="24"/>
                <w:szCs w:val="24"/>
              </w:rPr>
              <w:t>Tiết 1 dạy mục 1,2.</w:t>
            </w:r>
          </w:p>
          <w:p w:rsidR="005E155E" w:rsidRPr="00F8297E" w:rsidRDefault="009F00DC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3.</w:t>
            </w:r>
          </w:p>
        </w:tc>
      </w:tr>
      <w:tr w:rsidR="00B76275" w:rsidRPr="00F8297E" w:rsidTr="00F8297E">
        <w:trPr>
          <w:trHeight w:val="5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Bài 3. Châu Á từ năm 1918 đến năm 1945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Hình ảnh , bản đồ Châu Á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76275" w:rsidRPr="00F8297E" w:rsidTr="00F8297E">
        <w:trPr>
          <w:trHeight w:val="13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Bài 4. Chiến tranh thế giới thứ hai (1939 – 1945)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653508" w:rsidRPr="00F8297E" w:rsidRDefault="00653508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Hình ảnh , bản đồ thế giới trước và sau thế chiến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687" w:rsidRPr="00F8297E" w:rsidRDefault="0011568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1, mục 2a.</w:t>
            </w:r>
          </w:p>
          <w:p w:rsidR="005E155E" w:rsidRPr="00F8297E" w:rsidRDefault="0011568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2b, mục 3.</w:t>
            </w:r>
          </w:p>
          <w:p w:rsidR="00FA2EAD" w:rsidRPr="00F8297E" w:rsidRDefault="00FA2EAD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Thực hiện 01 tiết dạy học trực tuyến Tuầ</w:t>
            </w:r>
            <w:r w:rsidR="00CF4A27" w:rsidRPr="00F8297E">
              <w:rPr>
                <w:sz w:val="24"/>
                <w:szCs w:val="24"/>
              </w:rPr>
              <w:t>n 3.</w:t>
            </w:r>
          </w:p>
        </w:tc>
      </w:tr>
      <w:tr w:rsidR="00B76275" w:rsidRPr="00F8297E" w:rsidTr="00F8297E">
        <w:trPr>
          <w:trHeight w:val="11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Bài 5. Phong trào dân tộc dân chủ những năm  1918 – 1930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Tranh ảnh minh họa cho phong trào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CF4A2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Thực hiện 01 tiết dạy học trực tuyến Tuần 4.</w:t>
            </w:r>
          </w:p>
        </w:tc>
      </w:tr>
      <w:tr w:rsidR="00B76275" w:rsidRPr="00F8297E" w:rsidTr="00F8297E">
        <w:trPr>
          <w:trHeight w:val="1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Bài 6. Hoạt động của Nguyễn Ái Quốc và sự thành lập Đảng Cộng sản Việt Nam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653508" w:rsidRPr="00F8297E" w:rsidRDefault="00653508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4,5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Tranh ảnh Hồ Chí Minh, Đảng Cộng Sản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147" w:rsidRPr="00F8297E" w:rsidRDefault="0049714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1.</w:t>
            </w:r>
          </w:p>
          <w:p w:rsidR="005E155E" w:rsidRPr="00F8297E" w:rsidRDefault="00497147" w:rsidP="00F8297E">
            <w:pPr>
              <w:spacing w:after="0" w:line="240" w:lineRule="auto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2.</w:t>
            </w:r>
          </w:p>
        </w:tc>
      </w:tr>
      <w:tr w:rsidR="00B76275" w:rsidRPr="00F8297E" w:rsidTr="00F8297E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Bài 7. Phong trào cách mạng Việt Nam  thời kì 1930 – 1939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Bài 8. Cách mạng tháng Tám năm 1945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11,12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7,8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Lược đồ Cách mạng tháng Tám, tranh ảnh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A0" w:rsidRPr="00F8297E" w:rsidRDefault="002D18A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1,2.</w:t>
            </w:r>
          </w:p>
          <w:p w:rsidR="005E155E" w:rsidRPr="00F8297E" w:rsidRDefault="002D18A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3,4.</w:t>
            </w: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9B256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Ôn tập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  <w:lang w:val="fr-FR"/>
              </w:rPr>
            </w:pPr>
            <w:r w:rsidRPr="00F8297E">
              <w:rPr>
                <w:sz w:val="24"/>
                <w:szCs w:val="24"/>
              </w:rPr>
              <w:t>Hệ thống kiến thức, bộ câu hỏi ôn tập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9B256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Kiểm tra giữa  kì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  <w:lang w:val="fr-FR"/>
              </w:rPr>
            </w:pPr>
            <w:r w:rsidRPr="00F8297E">
              <w:rPr>
                <w:sz w:val="24"/>
                <w:szCs w:val="24"/>
              </w:rPr>
              <w:t>Đề kiểm tra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9B256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Bài 9. Chiến tranh lạnh (1947 – 1989)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F8297E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15,16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10,11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E0" w:rsidRPr="00F8297E" w:rsidRDefault="005F23E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1.</w:t>
            </w:r>
          </w:p>
          <w:p w:rsidR="005E155E" w:rsidRPr="00F8297E" w:rsidRDefault="005F23E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2,3.</w:t>
            </w: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1</w:t>
            </w:r>
            <w:r w:rsidR="009B2561" w:rsidRPr="00F8297E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Bài 10. Liên Xô và Đông Âu từ năm 1945 đến năm 1991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color w:val="FF0000"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17,18,19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11,12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Lược đồ Liên Xô, các nước Đông </w:t>
            </w:r>
            <w:r w:rsidRPr="00F8297E">
              <w:rPr>
                <w:sz w:val="24"/>
                <w:szCs w:val="24"/>
              </w:rPr>
              <w:lastRenderedPageBreak/>
              <w:t xml:space="preserve">Âu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F7" w:rsidRPr="00F8297E" w:rsidRDefault="002657F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1.a,b.</w:t>
            </w:r>
          </w:p>
          <w:p w:rsidR="005E155E" w:rsidRPr="00F8297E" w:rsidRDefault="002657F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Tiết 2 dạy mục </w:t>
            </w:r>
            <w:r w:rsidRPr="00F8297E">
              <w:rPr>
                <w:sz w:val="24"/>
                <w:szCs w:val="24"/>
              </w:rPr>
              <w:lastRenderedPageBreak/>
              <w:t xml:space="preserve">1.c, </w:t>
            </w:r>
            <w:r w:rsidR="001B2A40" w:rsidRPr="00F8297E">
              <w:rPr>
                <w:sz w:val="24"/>
                <w:szCs w:val="24"/>
              </w:rPr>
              <w:t xml:space="preserve">mục </w:t>
            </w:r>
            <w:r w:rsidRPr="00F8297E">
              <w:rPr>
                <w:sz w:val="24"/>
                <w:szCs w:val="24"/>
              </w:rPr>
              <w:t>2.a.</w:t>
            </w:r>
          </w:p>
          <w:p w:rsidR="002657F7" w:rsidRPr="00F8297E" w:rsidRDefault="002657F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3 dạy mục 2.b,c.</w:t>
            </w: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lastRenderedPageBreak/>
              <w:t>1</w:t>
            </w:r>
            <w:r w:rsidR="009B2561" w:rsidRPr="00F8297E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Bài 11. Nước Mỹ và Tây Âu từ năm 1945 đến năm 1991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653508" w:rsidRPr="00F8297E" w:rsidRDefault="00653508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20,21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Lược đồ, bản đồ nước Mỹ và các nước Tây Âu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1.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2.</w:t>
            </w:r>
          </w:p>
          <w:p w:rsidR="00CF4A27" w:rsidRPr="00F8297E" w:rsidRDefault="00CF4A2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Thực hiện 01 tiết dạy học trực tuyến Tuần 13.</w:t>
            </w: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1</w:t>
            </w:r>
            <w:r w:rsidR="009B2561" w:rsidRPr="00F8297E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Bài 12. Khu vực Mỹ La tinh và </w:t>
            </w:r>
            <w:r w:rsidRPr="00F8297E">
              <w:rPr>
                <w:sz w:val="24"/>
                <w:szCs w:val="24"/>
                <w:shd w:val="clear" w:color="auto" w:fill="FFFFFF"/>
              </w:rPr>
              <w:t>Châu Á từ năm 1945 đến năm 1991 (Tiết 1,2,3)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22,23,24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14,15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Lược đồ, bản đồ khu vực Mỹ La-tinh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0A" w:rsidRPr="00F8297E" w:rsidRDefault="00E93D0A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1.</w:t>
            </w:r>
          </w:p>
          <w:p w:rsidR="00E93D0A" w:rsidRPr="00F8297E" w:rsidRDefault="00E93D0A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2.a,b.</w:t>
            </w:r>
          </w:p>
          <w:p w:rsidR="00D21AF1" w:rsidRPr="00F8297E" w:rsidRDefault="00E93D0A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Tiết 3 dạy mục 2.c, </w:t>
            </w:r>
            <w:r w:rsidR="001B2A40" w:rsidRPr="00F8297E">
              <w:rPr>
                <w:sz w:val="24"/>
                <w:szCs w:val="24"/>
              </w:rPr>
              <w:t xml:space="preserve">mục </w:t>
            </w:r>
            <w:r w:rsidRPr="00F8297E">
              <w:rPr>
                <w:sz w:val="24"/>
                <w:szCs w:val="24"/>
              </w:rPr>
              <w:t>3.a</w:t>
            </w:r>
            <w:r w:rsidR="000C1D25" w:rsidRPr="00F8297E">
              <w:rPr>
                <w:sz w:val="24"/>
                <w:szCs w:val="24"/>
              </w:rPr>
              <w:t>.</w:t>
            </w: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1</w:t>
            </w:r>
            <w:r w:rsidR="009B2561" w:rsidRPr="00F8297E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Ôn tập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  <w:lang w:val="fr-FR"/>
              </w:rPr>
            </w:pPr>
            <w:r w:rsidRPr="00F8297E">
              <w:rPr>
                <w:sz w:val="24"/>
                <w:szCs w:val="24"/>
              </w:rPr>
              <w:t>Hệ thống kiến thức, bộ câu hỏi ôn tập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1</w:t>
            </w:r>
            <w:r w:rsidR="009B2561" w:rsidRPr="00F8297E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Kiểm tra cuối  kì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  <w:lang w:val="fr-FR"/>
              </w:rPr>
            </w:pPr>
            <w:r w:rsidRPr="00F8297E">
              <w:rPr>
                <w:sz w:val="24"/>
                <w:szCs w:val="24"/>
              </w:rPr>
              <w:t>Đề kiểm tra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1</w:t>
            </w:r>
            <w:r w:rsidR="009B2561" w:rsidRPr="00F829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Bài 12. Khu vực Mỹ La tinh và </w:t>
            </w:r>
            <w:r w:rsidRPr="00F8297E">
              <w:rPr>
                <w:sz w:val="24"/>
                <w:szCs w:val="24"/>
                <w:shd w:val="clear" w:color="auto" w:fill="FFFFFF"/>
              </w:rPr>
              <w:t>Châu Á từ năm 1945 đến năm 1991 (Tiết 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8048C7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Lược đồ, bản đồ khu vực Mỹ La-tinh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E93D0A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4 dạy mục 3b,c</w:t>
            </w:r>
            <w:r w:rsidR="000C1D25" w:rsidRPr="00F8297E">
              <w:rPr>
                <w:sz w:val="24"/>
                <w:szCs w:val="24"/>
              </w:rPr>
              <w:t>.</w:t>
            </w:r>
          </w:p>
          <w:p w:rsidR="00CF4A27" w:rsidRPr="00F8297E" w:rsidRDefault="00CF4A2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Thực hiện 01 tiết dạy học trực tuyến Tuần 18.</w:t>
            </w:r>
          </w:p>
        </w:tc>
      </w:tr>
      <w:tr w:rsidR="00405B11" w:rsidRPr="00F8297E" w:rsidTr="008252F7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B11" w:rsidRPr="00F8297E" w:rsidRDefault="00405B11" w:rsidP="00F8297E">
            <w:pPr>
              <w:spacing w:after="0" w:line="240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B11" w:rsidRPr="00F8297E" w:rsidRDefault="00405B11" w:rsidP="00F8297E">
            <w:pPr>
              <w:spacing w:after="0" w:line="240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F8297E">
              <w:rPr>
                <w:b/>
                <w:bCs/>
                <w:color w:val="FF0000"/>
                <w:sz w:val="24"/>
                <w:szCs w:val="24"/>
              </w:rPr>
              <w:t>HỌC KÌ II</w:t>
            </w:r>
          </w:p>
        </w:tc>
      </w:tr>
      <w:tr w:rsidR="00D21AF1" w:rsidRPr="00F8297E" w:rsidTr="00F8297E">
        <w:trPr>
          <w:trHeight w:val="5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9B256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Bài 13. V</w:t>
            </w:r>
            <w:r w:rsidRPr="00F8297E">
              <w:rPr>
                <w:sz w:val="24"/>
                <w:szCs w:val="24"/>
                <w:shd w:val="clear" w:color="auto" w:fill="FFFFFF"/>
              </w:rPr>
              <w:t xml:space="preserve">iệt Nam trong những năm đầu sau Cách mạng tháng Tám năm 1945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653508" w:rsidRPr="00F8297E" w:rsidRDefault="00653508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28,29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CC" w:rsidRPr="00F8297E" w:rsidRDefault="00821BCC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1,</w:t>
            </w:r>
            <w:r w:rsidR="000E3F4D" w:rsidRPr="00F8297E">
              <w:rPr>
                <w:sz w:val="24"/>
                <w:szCs w:val="24"/>
              </w:rPr>
              <w:t xml:space="preserve"> mục </w:t>
            </w:r>
            <w:r w:rsidRPr="00F8297E">
              <w:rPr>
                <w:sz w:val="24"/>
                <w:szCs w:val="24"/>
              </w:rPr>
              <w:t>2.a.</w:t>
            </w:r>
          </w:p>
          <w:p w:rsidR="00821BCC" w:rsidRPr="00F8297E" w:rsidRDefault="00AA4C6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Tiết 2 dạy </w:t>
            </w:r>
            <w:r w:rsidR="00821BCC" w:rsidRPr="00F8297E">
              <w:rPr>
                <w:sz w:val="24"/>
                <w:szCs w:val="24"/>
              </w:rPr>
              <w:t xml:space="preserve"> </w:t>
            </w:r>
            <w:r w:rsidR="001B2A40" w:rsidRPr="00F8297E">
              <w:rPr>
                <w:sz w:val="24"/>
                <w:szCs w:val="24"/>
              </w:rPr>
              <w:t xml:space="preserve">mục </w:t>
            </w:r>
            <w:r w:rsidRPr="00F8297E">
              <w:rPr>
                <w:sz w:val="24"/>
                <w:szCs w:val="24"/>
              </w:rPr>
              <w:t>2.b, mục 3</w:t>
            </w:r>
            <w:r w:rsidR="006D2C8A" w:rsidRPr="00F8297E">
              <w:rPr>
                <w:sz w:val="24"/>
                <w:szCs w:val="24"/>
              </w:rPr>
              <w:t>.</w:t>
            </w:r>
          </w:p>
          <w:p w:rsidR="00D21AF1" w:rsidRPr="00F8297E" w:rsidRDefault="00D21AF1" w:rsidP="00F8297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5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9B256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 xml:space="preserve">Bài 14. Việt Nam kháng chiến chống thực dân Pháp xâm lược giai đoạn 1946- </w:t>
            </w:r>
            <w:r w:rsidRPr="00F8297E">
              <w:rPr>
                <w:sz w:val="24"/>
                <w:szCs w:val="24"/>
                <w:shd w:val="clear" w:color="auto" w:fill="FFFFFF"/>
              </w:rPr>
              <w:lastRenderedPageBreak/>
              <w:t>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lastRenderedPageBreak/>
              <w:t>2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30,31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Lược đồ chiến dịch Việt Bắc, Biên giới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8A" w:rsidRPr="00F8297E" w:rsidRDefault="006D2C8A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1, mục 2a.</w:t>
            </w:r>
          </w:p>
          <w:p w:rsidR="006D2C8A" w:rsidRPr="00F8297E" w:rsidRDefault="006D2C8A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2b,c,d.</w:t>
            </w:r>
          </w:p>
          <w:p w:rsidR="00D21AF1" w:rsidRPr="00F8297E" w:rsidRDefault="00D21AF1" w:rsidP="00F8297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5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lastRenderedPageBreak/>
              <w:t>2</w:t>
            </w:r>
            <w:r w:rsidR="009B2561" w:rsidRPr="00F8297E"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>Bài 15. Việt Nam kháng chiến chống thực dân Pháp xâm lược giai đoạn 1951-1954</w:t>
            </w:r>
            <w:r w:rsidRPr="00F8297E">
              <w:rPr>
                <w:sz w:val="24"/>
                <w:szCs w:val="24"/>
              </w:rPr>
              <w:t xml:space="preserve">)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32,33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Lược đồ chiến dịch Đông xuân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0C5" w:rsidRPr="00F8297E" w:rsidRDefault="00E970C5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1,2.</w:t>
            </w:r>
          </w:p>
          <w:p w:rsidR="00D21AF1" w:rsidRPr="00F8297E" w:rsidRDefault="00E970C5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3,4.</w:t>
            </w:r>
          </w:p>
        </w:tc>
      </w:tr>
      <w:tr w:rsidR="00D21AF1" w:rsidRPr="00F8297E" w:rsidTr="00F8297E">
        <w:trPr>
          <w:trHeight w:val="5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</w:t>
            </w:r>
            <w:r w:rsidR="009B2561" w:rsidRPr="00F829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>Bài 16. Việt Nam kháng chiến chống Mỹ cứu nước, thống nhất đất nước giai đoạn 1954 - 1965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08" w:rsidRPr="00F8297E" w:rsidRDefault="00653508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34</w:t>
            </w:r>
          </w:p>
          <w:p w:rsidR="00D21AF1" w:rsidRPr="00F8297E" w:rsidRDefault="00D21AF1" w:rsidP="00F8297E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Lược đồ phong trào Đông khởi, chiến lược chiến tranh đặc biệt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0C5" w:rsidRPr="00F8297E" w:rsidRDefault="00E970C5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1.</w:t>
            </w:r>
          </w:p>
          <w:p w:rsidR="00D21AF1" w:rsidRPr="00F8297E" w:rsidRDefault="00E970C5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2.</w:t>
            </w:r>
          </w:p>
        </w:tc>
      </w:tr>
      <w:tr w:rsidR="00D21AF1" w:rsidRPr="00F8297E" w:rsidTr="00F8297E">
        <w:trPr>
          <w:trHeight w:val="5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</w:t>
            </w:r>
            <w:r w:rsidR="009B2561" w:rsidRPr="00F8297E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>Bài 17. Việt Nam kháng chiến chống Mỹ cứu nước, thống nhất đất nước giai đoạn 1965 - 1975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35,36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22,23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Lược đồ Cuộc </w:t>
            </w:r>
            <w:r w:rsidRPr="00F8297E">
              <w:rPr>
                <w:rFonts w:eastAsia="Arial"/>
                <w:bCs/>
                <w:sz w:val="24"/>
                <w:szCs w:val="24"/>
              </w:rPr>
              <w:t>tiến công nổi dậy năm 1968, 1972; Chiến dịch Hồ Chí Minh năm 1975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05" w:rsidRPr="00F8297E" w:rsidRDefault="00327005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1.</w:t>
            </w:r>
          </w:p>
          <w:p w:rsidR="00D21AF1" w:rsidRPr="00F8297E" w:rsidRDefault="00327005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2,3.</w:t>
            </w:r>
          </w:p>
        </w:tc>
      </w:tr>
      <w:tr w:rsidR="00D21AF1" w:rsidRPr="00F8297E" w:rsidTr="00F8297E">
        <w:trPr>
          <w:trHeight w:val="5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</w:t>
            </w:r>
            <w:r w:rsidR="009B2561" w:rsidRPr="00F8297E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>Bài 18. Việt Nam từ năm 1976 đến năm 1991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37,38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23,24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58" w:rsidRPr="00F8297E" w:rsidRDefault="00DC7858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1,2.</w:t>
            </w:r>
          </w:p>
          <w:p w:rsidR="00D21AF1" w:rsidRPr="00F8297E" w:rsidRDefault="00DC7858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3,4.</w:t>
            </w:r>
          </w:p>
        </w:tc>
      </w:tr>
      <w:tr w:rsidR="00D21AF1" w:rsidRPr="00F8297E" w:rsidTr="00F8297E">
        <w:trPr>
          <w:trHeight w:val="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</w:t>
            </w:r>
            <w:r w:rsidR="009B2561" w:rsidRPr="00F8297E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>Bài 19. Trật tự thế giới từ năm 1991 đến nay. Liên Bang Nga và nước Mỹ từ năm 1991 đến nay (tiết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53508" w:rsidRPr="00F8297E" w:rsidRDefault="00653508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Lược đồ thế giới, 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Lược đồ Liên Bang 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58" w:rsidRPr="00F8297E" w:rsidRDefault="00DC7858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1,2.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</w:t>
            </w:r>
            <w:r w:rsidR="009B2561" w:rsidRPr="00F8297E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 xml:space="preserve"> Ôn tập giữa kì 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color w:val="FF0000"/>
                <w:sz w:val="24"/>
                <w:szCs w:val="24"/>
              </w:rPr>
            </w:pPr>
            <w:r w:rsidRPr="00F8297E">
              <w:rPr>
                <w:bCs/>
                <w:color w:val="FF0000"/>
                <w:sz w:val="24"/>
                <w:szCs w:val="24"/>
              </w:rPr>
              <w:t>01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25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Hệ thống kiến thức, bộ câu hỏi ôn tập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</w:t>
            </w:r>
            <w:r w:rsidR="009B2561" w:rsidRPr="00F8297E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Kiểm tra giữa kì 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color w:val="FF0000"/>
                <w:sz w:val="24"/>
                <w:szCs w:val="24"/>
              </w:rPr>
            </w:pPr>
            <w:r w:rsidRPr="00F8297E">
              <w:rPr>
                <w:bCs/>
                <w:color w:val="FF0000"/>
                <w:sz w:val="24"/>
                <w:szCs w:val="24"/>
              </w:rPr>
              <w:t>01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Đề kiểm tra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</w:t>
            </w:r>
            <w:r w:rsidR="009B2561" w:rsidRPr="00F829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 xml:space="preserve">Bài 19. Trật tự thế giới từ năm 1991 đến </w:t>
            </w:r>
            <w:r w:rsidRPr="00F8297E">
              <w:rPr>
                <w:sz w:val="24"/>
                <w:szCs w:val="24"/>
                <w:shd w:val="clear" w:color="auto" w:fill="FFFFFF"/>
              </w:rPr>
              <w:lastRenderedPageBreak/>
              <w:t>nay. Liên Bang Nga và nước Mỹ từ năm 1991 đến nay (tiết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lastRenderedPageBreak/>
              <w:t>2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53508" w:rsidRPr="00F8297E" w:rsidRDefault="00653508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lastRenderedPageBreak/>
              <w:t>Tuần 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lastRenderedPageBreak/>
              <w:t xml:space="preserve">- Lược đồ thế giới, 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Lược đồ Liên Bang 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lastRenderedPageBreak/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C7858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3.</w:t>
            </w:r>
          </w:p>
        </w:tc>
      </w:tr>
      <w:tr w:rsidR="00D21AF1" w:rsidRPr="00F8297E" w:rsidTr="00F8297E">
        <w:trPr>
          <w:trHeight w:val="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lastRenderedPageBreak/>
              <w:t>2</w:t>
            </w:r>
            <w:r w:rsidR="009B2561" w:rsidRPr="00F8297E">
              <w:rPr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>Bài 20. Châu Á từ năm 1991 đến nay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43,44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Lược đồ Trung Quốc, Nhật bản, Ấn Độ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30" w:rsidRPr="00F8297E" w:rsidRDefault="00F72D3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1.</w:t>
            </w:r>
          </w:p>
          <w:p w:rsidR="00D21AF1" w:rsidRPr="00F8297E" w:rsidRDefault="00F72D3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2.</w:t>
            </w:r>
          </w:p>
        </w:tc>
      </w:tr>
      <w:tr w:rsidR="00D21AF1" w:rsidRPr="00F8297E" w:rsidTr="00F8297E">
        <w:trPr>
          <w:trHeight w:val="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9B256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>Bài 21. Việt Nam từ năm 1991 đến nay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Tranh ảnh về </w:t>
            </w:r>
            <w:r w:rsidRPr="00F8297E">
              <w:rPr>
                <w:rFonts w:eastAsia="Arial"/>
                <w:bCs/>
                <w:sz w:val="24"/>
                <w:szCs w:val="24"/>
              </w:rPr>
              <w:t>Cộng đồng ASEAN.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4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</w:t>
            </w:r>
            <w:r w:rsidR="009B2561" w:rsidRPr="00F8297E"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>Bài 22. Cách mạng khoa học – kĩ thuật và xu thế toàn cầu hóa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F8297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Tranh ảnh về các thành tựu khoa học kĩ thuật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8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</w:t>
            </w:r>
            <w:r w:rsidR="009B2561" w:rsidRPr="00F829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Chủ đề 1. Đô thị: Lịch sử và hiện tại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08" w:rsidRPr="00F8297E" w:rsidRDefault="00653508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53508" w:rsidRPr="00F8297E" w:rsidRDefault="00653508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47,48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30" w:rsidRPr="00F8297E" w:rsidRDefault="00F72D3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1, mục 2.a.</w:t>
            </w:r>
          </w:p>
          <w:p w:rsidR="00D21AF1" w:rsidRPr="00F8297E" w:rsidRDefault="00F72D3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2.b, mục 3.</w:t>
            </w:r>
          </w:p>
          <w:p w:rsidR="00CF4A27" w:rsidRPr="00F8297E" w:rsidRDefault="00CF4A2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Thực hiện 01 tiết dạy học trực tuyến Tuần 30.</w:t>
            </w:r>
          </w:p>
        </w:tc>
      </w:tr>
      <w:tr w:rsidR="00D21AF1" w:rsidRPr="00F8297E" w:rsidTr="00F8297E">
        <w:trPr>
          <w:trHeight w:val="4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</w:t>
            </w:r>
            <w:r w:rsidR="009B2561" w:rsidRPr="00F8297E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Chủ đề chung 3. Bảo vệ chủ quyền, các quyền và lợi ích hợp pháp của Việt Nam ở Biển Đông (Tiết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653508" w:rsidRPr="00F8297E" w:rsidRDefault="00653508" w:rsidP="00F8297E">
            <w:pPr>
              <w:spacing w:after="0" w:line="240" w:lineRule="auto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pacing w:val="6"/>
                <w:sz w:val="24"/>
                <w:szCs w:val="24"/>
                <w:lang w:val="nl-NL"/>
              </w:rPr>
            </w:pPr>
            <w:r w:rsidRPr="00F8297E">
              <w:rPr>
                <w:spacing w:val="6"/>
                <w:sz w:val="24"/>
                <w:szCs w:val="24"/>
                <w:lang w:val="nl-NL"/>
              </w:rPr>
              <w:t>- Bản đồ Việt Nam, bản đồ vị trí các quần đảo Hoàng Sa và Trường Sa.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lang w:val="nl-NL"/>
              </w:rPr>
              <w:t>- Các tài liệu liên quan tới chủ quyền của Việt Nam đối với hai quần đảo Hoàng Sa và Trường Sa.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30" w:rsidRPr="00F8297E" w:rsidRDefault="00F72D3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1.a.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4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</w:t>
            </w:r>
            <w:r w:rsidR="009B2561" w:rsidRPr="00F8297E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Ôn tập cuối kì 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color w:val="FF0000"/>
                <w:sz w:val="24"/>
                <w:szCs w:val="24"/>
              </w:rPr>
            </w:pPr>
            <w:r w:rsidRPr="00F8297E">
              <w:rPr>
                <w:bCs/>
                <w:color w:val="FF0000"/>
                <w:sz w:val="24"/>
                <w:szCs w:val="24"/>
              </w:rPr>
              <w:t>01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31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Hệ thống câu hỏi ôn tập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4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lastRenderedPageBreak/>
              <w:t>3</w:t>
            </w:r>
            <w:r w:rsidR="009B2561" w:rsidRPr="00F8297E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  <w:lang w:val="nl-NL"/>
              </w:rPr>
              <w:t>Kiểm tra cuối kì 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color w:val="FF0000"/>
                <w:sz w:val="24"/>
                <w:szCs w:val="24"/>
              </w:rPr>
            </w:pPr>
            <w:r w:rsidRPr="00F8297E">
              <w:rPr>
                <w:bCs/>
                <w:color w:val="FF0000"/>
                <w:sz w:val="24"/>
                <w:szCs w:val="24"/>
              </w:rPr>
              <w:t>01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Đề kiểm tra.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4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</w:t>
            </w:r>
            <w:r w:rsidR="009B2561" w:rsidRPr="00F8297E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Chủ đề chung 3. Bảo vệ chủ quyền, các quyền và lợi ích hợp pháp của Việt Nam ở Biển Đông (Tiết 2,3)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52,53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33,34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pacing w:val="6"/>
                <w:sz w:val="24"/>
                <w:szCs w:val="24"/>
                <w:lang w:val="nl-NL"/>
              </w:rPr>
            </w:pPr>
            <w:r w:rsidRPr="00F8297E">
              <w:rPr>
                <w:spacing w:val="6"/>
                <w:sz w:val="24"/>
                <w:szCs w:val="24"/>
                <w:lang w:val="nl-NL"/>
              </w:rPr>
              <w:t>- Bản đồ Việt Nam, bản đồ vị trí các quần đảo Hoàng Sa và Trường Sa.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lang w:val="nl-NL"/>
              </w:rPr>
              <w:t>- Các tài liệu liên quan tới chủ quyền của Việt Nam đối với hai quần đảo Hoàng Sa và Trường Sa.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30" w:rsidRPr="00F8297E" w:rsidRDefault="00F72D3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1.a,b</w:t>
            </w:r>
          </w:p>
          <w:p w:rsidR="00D21AF1" w:rsidRPr="00F8297E" w:rsidRDefault="00F72D3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3 dạy mục 2.</w:t>
            </w:r>
          </w:p>
        </w:tc>
      </w:tr>
    </w:tbl>
    <w:p w:rsidR="00AB4A73" w:rsidRPr="00F8297E" w:rsidRDefault="00AB4A73" w:rsidP="00F8297E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AB4A73" w:rsidRPr="00F8297E" w:rsidRDefault="00AB4A73" w:rsidP="00F8297E">
      <w:pPr>
        <w:spacing w:after="0" w:line="240" w:lineRule="auto"/>
        <w:jc w:val="both"/>
        <w:rPr>
          <w:b/>
          <w:bCs/>
          <w:sz w:val="24"/>
          <w:szCs w:val="24"/>
        </w:rPr>
      </w:pPr>
      <w:r w:rsidRPr="00F8297E">
        <w:rPr>
          <w:b/>
          <w:bCs/>
          <w:sz w:val="24"/>
          <w:szCs w:val="24"/>
        </w:rPr>
        <w:t>II.</w:t>
      </w:r>
      <w:r w:rsidRPr="00F8297E">
        <w:rPr>
          <w:b/>
          <w:bCs/>
          <w:sz w:val="24"/>
          <w:szCs w:val="24"/>
          <w:lang w:val="vi-VN"/>
        </w:rPr>
        <w:t xml:space="preserve"> </w:t>
      </w:r>
      <w:r w:rsidRPr="00F8297E">
        <w:rPr>
          <w:b/>
          <w:bCs/>
          <w:sz w:val="24"/>
          <w:szCs w:val="24"/>
        </w:rPr>
        <w:t>Kế hoạch kiểm tra, đánh giá</w:t>
      </w:r>
    </w:p>
    <w:tbl>
      <w:tblPr>
        <w:tblW w:w="13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1398"/>
        <w:gridCol w:w="1520"/>
        <w:gridCol w:w="2668"/>
        <w:gridCol w:w="2835"/>
        <w:gridCol w:w="2410"/>
      </w:tblGrid>
      <w:tr w:rsidR="00AB4A73" w:rsidRPr="00F8297E" w:rsidTr="00FF0D52">
        <w:tc>
          <w:tcPr>
            <w:tcW w:w="2636" w:type="dxa"/>
          </w:tcPr>
          <w:p w:rsidR="00AB4A73" w:rsidRPr="00F8297E" w:rsidRDefault="00AB4A73" w:rsidP="00F8297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8297E">
              <w:rPr>
                <w:b/>
                <w:bCs/>
                <w:sz w:val="24"/>
                <w:szCs w:val="24"/>
              </w:rPr>
              <w:t>Bài kiểm tra, đánh giá</w:t>
            </w:r>
            <w:r w:rsidRPr="00F8297E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398" w:type="dxa"/>
          </w:tcPr>
          <w:p w:rsidR="00AB4A73" w:rsidRPr="00F8297E" w:rsidRDefault="00AB4A73" w:rsidP="00F8297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8297E">
              <w:rPr>
                <w:b/>
                <w:bCs/>
                <w:sz w:val="24"/>
                <w:szCs w:val="24"/>
              </w:rPr>
              <w:t>Thời gian</w:t>
            </w:r>
          </w:p>
          <w:p w:rsidR="00AB4A73" w:rsidRPr="00F8297E" w:rsidRDefault="00AB4A73" w:rsidP="00F8297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20" w:type="dxa"/>
          </w:tcPr>
          <w:p w:rsidR="00AB4A73" w:rsidRPr="00F8297E" w:rsidRDefault="00AB4A73" w:rsidP="00F8297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8297E">
              <w:rPr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2668" w:type="dxa"/>
          </w:tcPr>
          <w:p w:rsidR="00AB4A73" w:rsidRPr="00F8297E" w:rsidRDefault="00AB4A73" w:rsidP="00F8297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8297E">
              <w:rPr>
                <w:b/>
                <w:bCs/>
                <w:sz w:val="24"/>
                <w:szCs w:val="24"/>
              </w:rPr>
              <w:t>Yêu cầu cần đạt</w:t>
            </w:r>
          </w:p>
        </w:tc>
        <w:tc>
          <w:tcPr>
            <w:tcW w:w="2835" w:type="dxa"/>
          </w:tcPr>
          <w:p w:rsidR="00AB4A73" w:rsidRPr="00F8297E" w:rsidRDefault="00AB4A73" w:rsidP="00F8297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8297E">
              <w:rPr>
                <w:b/>
                <w:bCs/>
                <w:sz w:val="24"/>
                <w:szCs w:val="24"/>
              </w:rPr>
              <w:t>Hình thức</w:t>
            </w:r>
          </w:p>
        </w:tc>
        <w:tc>
          <w:tcPr>
            <w:tcW w:w="2410" w:type="dxa"/>
          </w:tcPr>
          <w:p w:rsidR="00AB4A73" w:rsidRPr="00F8297E" w:rsidRDefault="00AB4A73" w:rsidP="00F8297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8297E">
              <w:rPr>
                <w:b/>
                <w:bCs/>
                <w:sz w:val="24"/>
                <w:szCs w:val="24"/>
              </w:rPr>
              <w:t>Công cụ</w:t>
            </w:r>
          </w:p>
        </w:tc>
      </w:tr>
      <w:tr w:rsidR="00AB4A73" w:rsidRPr="00F8297E" w:rsidTr="00FF0D52">
        <w:tc>
          <w:tcPr>
            <w:tcW w:w="2636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Thường xuyên (1)</w:t>
            </w:r>
          </w:p>
        </w:tc>
        <w:tc>
          <w:tcPr>
            <w:tcW w:w="139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Đầu giờ, trong giờ, làm tại nhà</w:t>
            </w:r>
          </w:p>
        </w:tc>
        <w:tc>
          <w:tcPr>
            <w:tcW w:w="152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Tháng 9</w:t>
            </w:r>
          </w:p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Tháng 10</w:t>
            </w:r>
          </w:p>
        </w:tc>
        <w:tc>
          <w:tcPr>
            <w:tcW w:w="266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 xml:space="preserve">Hiểu được kiến thức của Bài 1 đến Bài </w:t>
            </w:r>
            <w:r w:rsidR="0095402C" w:rsidRPr="00F8297E"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Kiểm tra vấn đáp đầu giờ, trong giờ, chấm bài tập, sản phẩm học tập, bài thuyết trình, kiểm tra viết.</w:t>
            </w:r>
          </w:p>
        </w:tc>
        <w:tc>
          <w:tcPr>
            <w:tcW w:w="241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Câu hỏi, bài tập, thang đánh giá</w:t>
            </w:r>
          </w:p>
        </w:tc>
      </w:tr>
      <w:tr w:rsidR="00AB4A73" w:rsidRPr="00F8297E" w:rsidTr="00F8297E">
        <w:trPr>
          <w:trHeight w:val="1054"/>
        </w:trPr>
        <w:tc>
          <w:tcPr>
            <w:tcW w:w="2636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b/>
                <w:sz w:val="24"/>
                <w:szCs w:val="24"/>
                <w:lang w:val="vi-VN"/>
              </w:rPr>
            </w:pPr>
            <w:r w:rsidRPr="00F8297E">
              <w:rPr>
                <w:b/>
                <w:sz w:val="24"/>
                <w:szCs w:val="24"/>
              </w:rPr>
              <w:t>G</w:t>
            </w:r>
            <w:r w:rsidRPr="00F8297E">
              <w:rPr>
                <w:b/>
                <w:sz w:val="24"/>
                <w:szCs w:val="24"/>
                <w:lang w:val="vi-VN"/>
              </w:rPr>
              <w:t xml:space="preserve">iữa </w:t>
            </w:r>
            <w:r w:rsidRPr="00F8297E">
              <w:rPr>
                <w:b/>
                <w:sz w:val="24"/>
                <w:szCs w:val="24"/>
              </w:rPr>
              <w:t>H</w:t>
            </w:r>
            <w:r w:rsidRPr="00F8297E">
              <w:rPr>
                <w:b/>
                <w:sz w:val="24"/>
                <w:szCs w:val="24"/>
                <w:lang w:val="vi-VN"/>
              </w:rPr>
              <w:t>ọc k</w:t>
            </w:r>
            <w:r w:rsidRPr="00F8297E">
              <w:rPr>
                <w:b/>
                <w:sz w:val="24"/>
                <w:szCs w:val="24"/>
              </w:rPr>
              <w:t>ì</w:t>
            </w:r>
            <w:r w:rsidRPr="00F8297E">
              <w:rPr>
                <w:b/>
                <w:sz w:val="24"/>
                <w:szCs w:val="24"/>
                <w:lang w:val="vi-VN"/>
              </w:rPr>
              <w:t xml:space="preserve"> 1</w:t>
            </w:r>
          </w:p>
        </w:tc>
        <w:tc>
          <w:tcPr>
            <w:tcW w:w="139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45p</w:t>
            </w:r>
          </w:p>
        </w:tc>
        <w:tc>
          <w:tcPr>
            <w:tcW w:w="152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Tuần 9</w:t>
            </w:r>
          </w:p>
        </w:tc>
        <w:tc>
          <w:tcPr>
            <w:tcW w:w="2668" w:type="dxa"/>
          </w:tcPr>
          <w:p w:rsidR="0057590D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Câu hỏi đảm bảo 4 mức độ: Nhận biết, thông hiểu, vận dụng, vận dụng cao.</w:t>
            </w:r>
            <w:bookmarkStart w:id="0" w:name="_GoBack"/>
            <w:bookmarkEnd w:id="0"/>
          </w:p>
        </w:tc>
        <w:tc>
          <w:tcPr>
            <w:tcW w:w="2835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Kiểm tra viết: Trắc nghiệm + Tự luận</w:t>
            </w:r>
          </w:p>
        </w:tc>
        <w:tc>
          <w:tcPr>
            <w:tcW w:w="241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Đề kiểm tra, đáp án</w:t>
            </w:r>
          </w:p>
        </w:tc>
      </w:tr>
      <w:tr w:rsidR="00AB4A73" w:rsidRPr="00F8297E" w:rsidTr="00FF0D52">
        <w:tc>
          <w:tcPr>
            <w:tcW w:w="2636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Thường xuyên (2)</w:t>
            </w:r>
          </w:p>
        </w:tc>
        <w:tc>
          <w:tcPr>
            <w:tcW w:w="139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Đầu giờ, trong giờ, làm tại nhà</w:t>
            </w:r>
          </w:p>
        </w:tc>
        <w:tc>
          <w:tcPr>
            <w:tcW w:w="152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Tháng 11</w:t>
            </w:r>
          </w:p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Tháng 12</w:t>
            </w:r>
          </w:p>
        </w:tc>
        <w:tc>
          <w:tcPr>
            <w:tcW w:w="266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Hiểu được kiến thức của Bài </w:t>
            </w:r>
            <w:r w:rsidR="0095402C" w:rsidRPr="00F8297E">
              <w:rPr>
                <w:sz w:val="24"/>
                <w:szCs w:val="24"/>
              </w:rPr>
              <w:t>10 đến Bài 12</w:t>
            </w:r>
            <w:r w:rsidRPr="00F8297E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Kiểm tra vấn đáp đầu giờ, trong giờ, chấm bài tập, sản phẩm học tập, bài thuyết trình, kiểm tra viết.</w:t>
            </w:r>
          </w:p>
        </w:tc>
        <w:tc>
          <w:tcPr>
            <w:tcW w:w="241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Câu hỏi, bài tập, thang đánh giá</w:t>
            </w:r>
          </w:p>
        </w:tc>
      </w:tr>
      <w:tr w:rsidR="00AB4A73" w:rsidRPr="00F8297E" w:rsidTr="00F8297E">
        <w:trPr>
          <w:trHeight w:val="1117"/>
        </w:trPr>
        <w:tc>
          <w:tcPr>
            <w:tcW w:w="2636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b/>
                <w:sz w:val="24"/>
                <w:szCs w:val="24"/>
                <w:lang w:val="vi-VN"/>
              </w:rPr>
            </w:pPr>
            <w:r w:rsidRPr="00F8297E">
              <w:rPr>
                <w:b/>
                <w:sz w:val="24"/>
                <w:szCs w:val="24"/>
              </w:rPr>
              <w:t>C</w:t>
            </w:r>
            <w:r w:rsidRPr="00F8297E">
              <w:rPr>
                <w:b/>
                <w:sz w:val="24"/>
                <w:szCs w:val="24"/>
                <w:lang w:val="vi-VN"/>
              </w:rPr>
              <w:t xml:space="preserve">uối </w:t>
            </w:r>
            <w:r w:rsidRPr="00F8297E">
              <w:rPr>
                <w:b/>
                <w:sz w:val="24"/>
                <w:szCs w:val="24"/>
              </w:rPr>
              <w:t>H</w:t>
            </w:r>
            <w:r w:rsidRPr="00F8297E">
              <w:rPr>
                <w:b/>
                <w:sz w:val="24"/>
                <w:szCs w:val="24"/>
                <w:lang w:val="vi-VN"/>
              </w:rPr>
              <w:t>ọc k</w:t>
            </w:r>
            <w:r w:rsidRPr="00F8297E">
              <w:rPr>
                <w:b/>
                <w:sz w:val="24"/>
                <w:szCs w:val="24"/>
              </w:rPr>
              <w:t>ì</w:t>
            </w:r>
            <w:r w:rsidRPr="00F8297E">
              <w:rPr>
                <w:b/>
                <w:sz w:val="24"/>
                <w:szCs w:val="24"/>
                <w:lang w:val="vi-VN"/>
              </w:rPr>
              <w:t xml:space="preserve"> 1</w:t>
            </w:r>
          </w:p>
        </w:tc>
        <w:tc>
          <w:tcPr>
            <w:tcW w:w="139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45p</w:t>
            </w:r>
          </w:p>
        </w:tc>
        <w:tc>
          <w:tcPr>
            <w:tcW w:w="152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Tuần 17</w:t>
            </w:r>
          </w:p>
        </w:tc>
        <w:tc>
          <w:tcPr>
            <w:tcW w:w="266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Câu hỏi đảm bảo 4 mức độ: Nhận biết, thông hiểu, vận dụng, vận dụng cao.</w:t>
            </w:r>
          </w:p>
        </w:tc>
        <w:tc>
          <w:tcPr>
            <w:tcW w:w="2835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Kiểm tra viết: Trắc nghiệm + Tự luận</w:t>
            </w:r>
          </w:p>
        </w:tc>
        <w:tc>
          <w:tcPr>
            <w:tcW w:w="241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Đề kiểm tra, đáp án</w:t>
            </w:r>
          </w:p>
        </w:tc>
      </w:tr>
      <w:tr w:rsidR="00AB4A73" w:rsidRPr="00F8297E" w:rsidTr="00F8297E">
        <w:trPr>
          <w:trHeight w:val="983"/>
        </w:trPr>
        <w:tc>
          <w:tcPr>
            <w:tcW w:w="2636" w:type="dxa"/>
          </w:tcPr>
          <w:p w:rsidR="00AB4A73" w:rsidRPr="00F8297E" w:rsidRDefault="00AB4A73" w:rsidP="00F8297E">
            <w:pPr>
              <w:spacing w:after="0" w:line="240" w:lineRule="auto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lastRenderedPageBreak/>
              <w:t>Thường xuyên (3)</w:t>
            </w:r>
          </w:p>
        </w:tc>
        <w:tc>
          <w:tcPr>
            <w:tcW w:w="139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Đầu giờ, trong giờ, làm tại nhà</w:t>
            </w:r>
          </w:p>
        </w:tc>
        <w:tc>
          <w:tcPr>
            <w:tcW w:w="152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Tháng</w:t>
            </w:r>
            <w:r w:rsidR="006222B2" w:rsidRPr="00F8297E">
              <w:rPr>
                <w:sz w:val="24"/>
                <w:szCs w:val="24"/>
              </w:rPr>
              <w:t xml:space="preserve"> </w:t>
            </w:r>
            <w:r w:rsidRPr="00F8297E">
              <w:rPr>
                <w:sz w:val="24"/>
                <w:szCs w:val="24"/>
              </w:rPr>
              <w:t>1</w:t>
            </w:r>
          </w:p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Tháng 2</w:t>
            </w:r>
          </w:p>
        </w:tc>
        <w:tc>
          <w:tcPr>
            <w:tcW w:w="2668" w:type="dxa"/>
          </w:tcPr>
          <w:p w:rsidR="00AB4A73" w:rsidRPr="00F8297E" w:rsidRDefault="0095402C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Hiểu được kiến thức của Bài 11</w:t>
            </w:r>
            <w:r w:rsidR="00AB4A73" w:rsidRPr="00F8297E">
              <w:rPr>
                <w:sz w:val="24"/>
                <w:szCs w:val="24"/>
              </w:rPr>
              <w:t xml:space="preserve"> đế</w:t>
            </w:r>
            <w:r w:rsidRPr="00F8297E">
              <w:rPr>
                <w:sz w:val="24"/>
                <w:szCs w:val="24"/>
              </w:rPr>
              <w:t>n 18</w:t>
            </w:r>
            <w:r w:rsidR="00AB4A73" w:rsidRPr="00F8297E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Kiểm tra vấn đáp đầu giờ, trong giờ, chấm bài tập, sản phẩm học tập, bài thuyết trình, kiểm tra viết</w:t>
            </w:r>
            <w:r w:rsidR="00037959" w:rsidRPr="00F8297E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Câu hỏi, bài tập, thang đánh giá</w:t>
            </w:r>
          </w:p>
        </w:tc>
      </w:tr>
      <w:tr w:rsidR="00AB4A73" w:rsidRPr="00F8297E" w:rsidTr="008120CC">
        <w:trPr>
          <w:trHeight w:val="1560"/>
        </w:trPr>
        <w:tc>
          <w:tcPr>
            <w:tcW w:w="2636" w:type="dxa"/>
          </w:tcPr>
          <w:p w:rsidR="00AB4A73" w:rsidRPr="00F8297E" w:rsidRDefault="00AB4A73" w:rsidP="00F8297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8297E">
              <w:rPr>
                <w:b/>
                <w:sz w:val="24"/>
                <w:szCs w:val="24"/>
              </w:rPr>
              <w:t>G</w:t>
            </w:r>
            <w:r w:rsidRPr="00F8297E">
              <w:rPr>
                <w:b/>
                <w:sz w:val="24"/>
                <w:szCs w:val="24"/>
                <w:lang w:val="vi-VN"/>
              </w:rPr>
              <w:t xml:space="preserve">iữa </w:t>
            </w:r>
            <w:r w:rsidRPr="00F8297E">
              <w:rPr>
                <w:b/>
                <w:sz w:val="24"/>
                <w:szCs w:val="24"/>
              </w:rPr>
              <w:t>H</w:t>
            </w:r>
            <w:r w:rsidRPr="00F8297E">
              <w:rPr>
                <w:b/>
                <w:sz w:val="24"/>
                <w:szCs w:val="24"/>
                <w:lang w:val="vi-VN"/>
              </w:rPr>
              <w:t>ọc k</w:t>
            </w:r>
            <w:r w:rsidRPr="00F8297E">
              <w:rPr>
                <w:b/>
                <w:sz w:val="24"/>
                <w:szCs w:val="24"/>
              </w:rPr>
              <w:t>ì</w:t>
            </w:r>
            <w:r w:rsidRPr="00F8297E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F8297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9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45p</w:t>
            </w:r>
          </w:p>
        </w:tc>
        <w:tc>
          <w:tcPr>
            <w:tcW w:w="152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Tuần 26</w:t>
            </w:r>
          </w:p>
        </w:tc>
        <w:tc>
          <w:tcPr>
            <w:tcW w:w="266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Câu hỏi đảm bảo 4 mức độ: Nhận biết, thông hiểu, vận dụng, vận dụng cao.</w:t>
            </w:r>
          </w:p>
        </w:tc>
        <w:tc>
          <w:tcPr>
            <w:tcW w:w="2835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Kiểm tra viết: Trắc nghiệm + Tự luận</w:t>
            </w:r>
          </w:p>
        </w:tc>
        <w:tc>
          <w:tcPr>
            <w:tcW w:w="241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Đề kiểm tra, đáp án</w:t>
            </w:r>
          </w:p>
        </w:tc>
      </w:tr>
      <w:tr w:rsidR="00AB4A73" w:rsidRPr="00F8297E" w:rsidTr="008120CC">
        <w:trPr>
          <w:trHeight w:val="1541"/>
        </w:trPr>
        <w:tc>
          <w:tcPr>
            <w:tcW w:w="2636" w:type="dxa"/>
          </w:tcPr>
          <w:p w:rsidR="00AB4A73" w:rsidRPr="00F8297E" w:rsidRDefault="00AB4A73" w:rsidP="00F8297E">
            <w:pPr>
              <w:spacing w:after="0" w:line="240" w:lineRule="auto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Thường xuyên (4)</w:t>
            </w:r>
          </w:p>
        </w:tc>
        <w:tc>
          <w:tcPr>
            <w:tcW w:w="139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Đầu giờ, trong giờ, làm tại nhà</w:t>
            </w:r>
          </w:p>
        </w:tc>
        <w:tc>
          <w:tcPr>
            <w:tcW w:w="152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Tháng 3</w:t>
            </w:r>
          </w:p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Tháng 4</w:t>
            </w:r>
          </w:p>
        </w:tc>
        <w:tc>
          <w:tcPr>
            <w:tcW w:w="266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Hiểu được kiến thức của Bài 1</w:t>
            </w:r>
            <w:r w:rsidR="0095402C" w:rsidRPr="00F8297E">
              <w:rPr>
                <w:sz w:val="24"/>
                <w:szCs w:val="24"/>
              </w:rPr>
              <w:t>9</w:t>
            </w:r>
            <w:r w:rsidRPr="00F8297E">
              <w:rPr>
                <w:sz w:val="24"/>
                <w:szCs w:val="24"/>
              </w:rPr>
              <w:t xml:space="preserve"> đến</w:t>
            </w:r>
            <w:r w:rsidR="0095402C" w:rsidRPr="00F8297E">
              <w:rPr>
                <w:sz w:val="24"/>
                <w:szCs w:val="24"/>
              </w:rPr>
              <w:t xml:space="preserve"> Bài 22, Chủ đề chung</w:t>
            </w:r>
            <w:r w:rsidRPr="00F8297E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pacing w:val="-4"/>
                <w:sz w:val="24"/>
                <w:szCs w:val="24"/>
              </w:rPr>
            </w:pPr>
            <w:r w:rsidRPr="00F8297E">
              <w:rPr>
                <w:spacing w:val="-4"/>
                <w:sz w:val="24"/>
                <w:szCs w:val="24"/>
              </w:rPr>
              <w:t>Kiểm tra vấn đáp đầu giờ, trong giờ, chấm bài tập, sản phẩm học tập, bài thuyết trình, kiểm tra viết.</w:t>
            </w:r>
          </w:p>
        </w:tc>
        <w:tc>
          <w:tcPr>
            <w:tcW w:w="241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Câu hỏi, bài tập, thang đánh giá</w:t>
            </w:r>
          </w:p>
        </w:tc>
      </w:tr>
      <w:tr w:rsidR="00AB4A73" w:rsidRPr="00F8297E" w:rsidTr="00FF0D52">
        <w:tc>
          <w:tcPr>
            <w:tcW w:w="2636" w:type="dxa"/>
          </w:tcPr>
          <w:p w:rsidR="00AB4A73" w:rsidRPr="00F8297E" w:rsidRDefault="00AB4A73" w:rsidP="00F8297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8297E">
              <w:rPr>
                <w:b/>
                <w:sz w:val="24"/>
                <w:szCs w:val="24"/>
              </w:rPr>
              <w:t>Cuối Học kì 2</w:t>
            </w:r>
          </w:p>
        </w:tc>
        <w:tc>
          <w:tcPr>
            <w:tcW w:w="139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45p</w:t>
            </w:r>
          </w:p>
        </w:tc>
        <w:tc>
          <w:tcPr>
            <w:tcW w:w="1520" w:type="dxa"/>
          </w:tcPr>
          <w:p w:rsidR="00AB4A73" w:rsidRPr="00F8297E" w:rsidRDefault="00764AA2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Tuần 32</w:t>
            </w:r>
          </w:p>
        </w:tc>
        <w:tc>
          <w:tcPr>
            <w:tcW w:w="2668" w:type="dxa"/>
          </w:tcPr>
          <w:p w:rsidR="00037959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Câu hỏi đảm bảo 4 mức độ: Nhận biết, thông hiểu, vận dụng, vận dụng cao.</w:t>
            </w:r>
          </w:p>
        </w:tc>
        <w:tc>
          <w:tcPr>
            <w:tcW w:w="2835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Kiểm tra viết: Trắc nghiệm + Tự luận</w:t>
            </w:r>
          </w:p>
        </w:tc>
        <w:tc>
          <w:tcPr>
            <w:tcW w:w="241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Đề kiểm tra, đáp án</w:t>
            </w:r>
          </w:p>
        </w:tc>
      </w:tr>
    </w:tbl>
    <w:p w:rsidR="0019274F" w:rsidRPr="00F8297E" w:rsidRDefault="0019274F" w:rsidP="00F8297E">
      <w:pPr>
        <w:spacing w:after="0" w:line="240" w:lineRule="auto"/>
        <w:ind w:firstLine="567"/>
        <w:rPr>
          <w:b/>
          <w:bCs/>
          <w:sz w:val="24"/>
          <w:szCs w:val="24"/>
        </w:rPr>
      </w:pPr>
    </w:p>
    <w:p w:rsidR="00AB4A73" w:rsidRPr="00F8297E" w:rsidRDefault="00AB4A73" w:rsidP="00F8297E">
      <w:pPr>
        <w:spacing w:after="0" w:line="240" w:lineRule="auto"/>
        <w:ind w:firstLine="567"/>
        <w:rPr>
          <w:b/>
          <w:bCs/>
          <w:sz w:val="24"/>
          <w:szCs w:val="24"/>
        </w:rPr>
      </w:pPr>
      <w:r w:rsidRPr="00F8297E">
        <w:rPr>
          <w:b/>
          <w:bCs/>
          <w:sz w:val="24"/>
          <w:szCs w:val="24"/>
        </w:rPr>
        <w:t>III. Nhiệm vụ khác</w:t>
      </w:r>
    </w:p>
    <w:p w:rsidR="005A4785" w:rsidRPr="00F8297E" w:rsidRDefault="00AB4A73" w:rsidP="00F8297E">
      <w:pPr>
        <w:spacing w:after="0" w:line="240" w:lineRule="auto"/>
        <w:ind w:firstLine="567"/>
        <w:rPr>
          <w:bCs/>
          <w:sz w:val="24"/>
          <w:szCs w:val="24"/>
        </w:rPr>
      </w:pPr>
      <w:r w:rsidRPr="00F8297E">
        <w:rPr>
          <w:bCs/>
          <w:sz w:val="24"/>
          <w:szCs w:val="24"/>
        </w:rPr>
        <w:t>Bồi dưỡng học sinh giỏi khối 9.</w:t>
      </w:r>
      <w:r w:rsidR="00976B54" w:rsidRPr="00F8297E">
        <w:rPr>
          <w:i/>
          <w:sz w:val="24"/>
          <w:szCs w:val="24"/>
        </w:rPr>
        <w:t xml:space="preserve">                                 </w:t>
      </w:r>
    </w:p>
    <w:tbl>
      <w:tblPr>
        <w:tblW w:w="12648" w:type="dxa"/>
        <w:tblInd w:w="927" w:type="dxa"/>
        <w:tblLook w:val="04A0" w:firstRow="1" w:lastRow="0" w:firstColumn="1" w:lastColumn="0" w:noHBand="0" w:noVBand="1"/>
      </w:tblPr>
      <w:tblGrid>
        <w:gridCol w:w="6411"/>
        <w:gridCol w:w="6237"/>
      </w:tblGrid>
      <w:tr w:rsidR="005A4785" w:rsidRPr="00F8297E" w:rsidTr="00310C73">
        <w:trPr>
          <w:trHeight w:val="2694"/>
        </w:trPr>
        <w:tc>
          <w:tcPr>
            <w:tcW w:w="6411" w:type="dxa"/>
            <w:shd w:val="clear" w:color="auto" w:fill="auto"/>
          </w:tcPr>
          <w:p w:rsidR="00976B54" w:rsidRPr="00F8297E" w:rsidRDefault="00976B54" w:rsidP="00F8297E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  <w:p w:rsidR="00310C73" w:rsidRPr="00F8297E" w:rsidRDefault="00310C73" w:rsidP="00F8297E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  <w:p w:rsidR="005A4785" w:rsidRPr="00F8297E" w:rsidRDefault="005A4785" w:rsidP="00F8297E">
            <w:pPr>
              <w:pStyle w:val="ListParagraph"/>
              <w:spacing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F8297E">
              <w:rPr>
                <w:b/>
                <w:bCs/>
                <w:sz w:val="24"/>
                <w:szCs w:val="24"/>
                <w:lang w:val="vi-VN"/>
              </w:rPr>
              <w:t>TỔ TRƯỞNG</w:t>
            </w:r>
          </w:p>
          <w:p w:rsidR="005A4785" w:rsidRPr="00F8297E" w:rsidRDefault="005A4785" w:rsidP="00F8297E">
            <w:pPr>
              <w:spacing w:after="0" w:line="240" w:lineRule="auto"/>
              <w:rPr>
                <w:sz w:val="24"/>
                <w:szCs w:val="24"/>
                <w:lang w:val="x-none" w:eastAsia="x-none"/>
              </w:rPr>
            </w:pPr>
          </w:p>
          <w:p w:rsidR="005A4785" w:rsidRDefault="005A4785" w:rsidP="00F8297E">
            <w:pPr>
              <w:spacing w:after="0" w:line="240" w:lineRule="auto"/>
              <w:rPr>
                <w:sz w:val="24"/>
                <w:szCs w:val="24"/>
                <w:lang w:eastAsia="x-none"/>
              </w:rPr>
            </w:pPr>
          </w:p>
          <w:p w:rsidR="00F8297E" w:rsidRPr="00F8297E" w:rsidRDefault="00F8297E" w:rsidP="00F8297E">
            <w:pPr>
              <w:spacing w:after="0" w:line="240" w:lineRule="auto"/>
              <w:rPr>
                <w:sz w:val="24"/>
                <w:szCs w:val="24"/>
                <w:lang w:eastAsia="x-none"/>
              </w:rPr>
            </w:pPr>
          </w:p>
          <w:p w:rsidR="005A4785" w:rsidRPr="00F8297E" w:rsidRDefault="005A4785" w:rsidP="00F8297E">
            <w:pPr>
              <w:tabs>
                <w:tab w:val="left" w:pos="1031"/>
              </w:tabs>
              <w:spacing w:after="0" w:line="240" w:lineRule="auto"/>
              <w:jc w:val="center"/>
              <w:rPr>
                <w:sz w:val="24"/>
                <w:szCs w:val="24"/>
                <w:lang w:val="x-none" w:eastAsia="x-none"/>
              </w:rPr>
            </w:pPr>
            <w:r w:rsidRPr="00F8297E">
              <w:rPr>
                <w:b/>
                <w:bCs/>
                <w:sz w:val="24"/>
                <w:szCs w:val="24"/>
              </w:rPr>
              <w:t>Vũ Thị Hồng Vân</w:t>
            </w:r>
          </w:p>
        </w:tc>
        <w:tc>
          <w:tcPr>
            <w:tcW w:w="6237" w:type="dxa"/>
            <w:shd w:val="clear" w:color="auto" w:fill="auto"/>
          </w:tcPr>
          <w:p w:rsidR="00976B54" w:rsidRPr="00F8297E" w:rsidRDefault="00976B54" w:rsidP="00F8297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8297E">
              <w:rPr>
                <w:i/>
                <w:sz w:val="24"/>
                <w:szCs w:val="24"/>
              </w:rPr>
              <w:t xml:space="preserve">   Kim Sơn, </w:t>
            </w:r>
            <w:r w:rsidR="00B92E85" w:rsidRPr="00F8297E">
              <w:rPr>
                <w:i/>
                <w:sz w:val="24"/>
                <w:szCs w:val="24"/>
                <w:lang w:val="vi-VN"/>
              </w:rPr>
              <w:t xml:space="preserve">ngày </w:t>
            </w:r>
            <w:r w:rsidR="00B92E85" w:rsidRPr="00F8297E">
              <w:rPr>
                <w:i/>
                <w:sz w:val="24"/>
                <w:szCs w:val="24"/>
              </w:rPr>
              <w:t xml:space="preserve">21 </w:t>
            </w:r>
            <w:r w:rsidRPr="00F8297E">
              <w:rPr>
                <w:i/>
                <w:sz w:val="24"/>
                <w:szCs w:val="24"/>
                <w:lang w:val="vi-VN"/>
              </w:rPr>
              <w:t>tháng</w:t>
            </w:r>
            <w:r w:rsidR="00507807" w:rsidRPr="00F8297E">
              <w:rPr>
                <w:i/>
                <w:sz w:val="24"/>
                <w:szCs w:val="24"/>
              </w:rPr>
              <w:t xml:space="preserve"> 8</w:t>
            </w:r>
            <w:r w:rsidRPr="00F8297E">
              <w:rPr>
                <w:i/>
                <w:sz w:val="24"/>
                <w:szCs w:val="24"/>
                <w:lang w:val="vi-VN"/>
              </w:rPr>
              <w:t xml:space="preserve"> năm</w:t>
            </w:r>
            <w:r w:rsidRPr="00F8297E">
              <w:rPr>
                <w:i/>
                <w:sz w:val="24"/>
                <w:szCs w:val="24"/>
              </w:rPr>
              <w:t xml:space="preserve"> 2024</w:t>
            </w:r>
          </w:p>
          <w:p w:rsidR="005A4785" w:rsidRPr="00F8297E" w:rsidRDefault="005A4785" w:rsidP="00F8297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8297E"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:rsidR="005A4785" w:rsidRPr="00F8297E" w:rsidRDefault="005A4785" w:rsidP="00F8297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:rsidR="00310C73" w:rsidRPr="00F8297E" w:rsidRDefault="00310C73" w:rsidP="00F8297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A4785" w:rsidRPr="00F8297E" w:rsidRDefault="005A4785" w:rsidP="00F8297E">
            <w:pPr>
              <w:spacing w:after="0" w:line="240" w:lineRule="auto"/>
              <w:jc w:val="center"/>
              <w:rPr>
                <w:sz w:val="24"/>
                <w:szCs w:val="24"/>
                <w:lang w:val="x-none" w:eastAsia="x-none"/>
              </w:rPr>
            </w:pPr>
          </w:p>
        </w:tc>
      </w:tr>
    </w:tbl>
    <w:p w:rsidR="000C57CF" w:rsidRPr="00F8297E" w:rsidRDefault="000C57CF" w:rsidP="00F8297E">
      <w:pPr>
        <w:spacing w:after="0" w:line="240" w:lineRule="auto"/>
        <w:jc w:val="center"/>
        <w:rPr>
          <w:sz w:val="24"/>
          <w:szCs w:val="24"/>
        </w:rPr>
      </w:pPr>
    </w:p>
    <w:sectPr w:rsidR="000C57CF" w:rsidRPr="00F8297E" w:rsidSect="00FE47A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7AD"/>
    <w:rsid w:val="00001541"/>
    <w:rsid w:val="00022AC3"/>
    <w:rsid w:val="00037959"/>
    <w:rsid w:val="0004106E"/>
    <w:rsid w:val="000C1D25"/>
    <w:rsid w:val="000C57CF"/>
    <w:rsid w:val="000E373E"/>
    <w:rsid w:val="000E3F4D"/>
    <w:rsid w:val="00115687"/>
    <w:rsid w:val="0019274F"/>
    <w:rsid w:val="001A1A5C"/>
    <w:rsid w:val="001A4B38"/>
    <w:rsid w:val="001B2A40"/>
    <w:rsid w:val="002657F7"/>
    <w:rsid w:val="00296469"/>
    <w:rsid w:val="002D18A0"/>
    <w:rsid w:val="00310C73"/>
    <w:rsid w:val="00327005"/>
    <w:rsid w:val="003507A8"/>
    <w:rsid w:val="00352405"/>
    <w:rsid w:val="00361B41"/>
    <w:rsid w:val="003F09C0"/>
    <w:rsid w:val="00405B11"/>
    <w:rsid w:val="00475498"/>
    <w:rsid w:val="00497147"/>
    <w:rsid w:val="004C29A8"/>
    <w:rsid w:val="004F4AD1"/>
    <w:rsid w:val="00507807"/>
    <w:rsid w:val="005669F4"/>
    <w:rsid w:val="005679BF"/>
    <w:rsid w:val="0057590D"/>
    <w:rsid w:val="005A4785"/>
    <w:rsid w:val="005E155E"/>
    <w:rsid w:val="005F23E0"/>
    <w:rsid w:val="006222B2"/>
    <w:rsid w:val="00653508"/>
    <w:rsid w:val="00662874"/>
    <w:rsid w:val="006D2C8A"/>
    <w:rsid w:val="0070712D"/>
    <w:rsid w:val="00764AA2"/>
    <w:rsid w:val="00767F0D"/>
    <w:rsid w:val="007A2514"/>
    <w:rsid w:val="007A2ECB"/>
    <w:rsid w:val="008048C7"/>
    <w:rsid w:val="008120CC"/>
    <w:rsid w:val="008205C3"/>
    <w:rsid w:val="00821BCC"/>
    <w:rsid w:val="008252F7"/>
    <w:rsid w:val="00833CC0"/>
    <w:rsid w:val="00882584"/>
    <w:rsid w:val="009128E7"/>
    <w:rsid w:val="009254E0"/>
    <w:rsid w:val="009469C2"/>
    <w:rsid w:val="0095402C"/>
    <w:rsid w:val="00955081"/>
    <w:rsid w:val="00976B54"/>
    <w:rsid w:val="009B2561"/>
    <w:rsid w:val="009E6C0F"/>
    <w:rsid w:val="009F00DC"/>
    <w:rsid w:val="00A172E4"/>
    <w:rsid w:val="00AA4C67"/>
    <w:rsid w:val="00AB4A73"/>
    <w:rsid w:val="00AC0F09"/>
    <w:rsid w:val="00AD238F"/>
    <w:rsid w:val="00AF5319"/>
    <w:rsid w:val="00B20799"/>
    <w:rsid w:val="00B26607"/>
    <w:rsid w:val="00B26956"/>
    <w:rsid w:val="00B70DD4"/>
    <w:rsid w:val="00B75302"/>
    <w:rsid w:val="00B76275"/>
    <w:rsid w:val="00B852E6"/>
    <w:rsid w:val="00B92E85"/>
    <w:rsid w:val="00BA6C54"/>
    <w:rsid w:val="00BC459C"/>
    <w:rsid w:val="00BD3698"/>
    <w:rsid w:val="00BD6DBB"/>
    <w:rsid w:val="00C219CB"/>
    <w:rsid w:val="00C53202"/>
    <w:rsid w:val="00C544ED"/>
    <w:rsid w:val="00C55491"/>
    <w:rsid w:val="00C86522"/>
    <w:rsid w:val="00CA79B2"/>
    <w:rsid w:val="00CF4A27"/>
    <w:rsid w:val="00D03CE3"/>
    <w:rsid w:val="00D21AF1"/>
    <w:rsid w:val="00D613E7"/>
    <w:rsid w:val="00D97A41"/>
    <w:rsid w:val="00DB19B0"/>
    <w:rsid w:val="00DC7858"/>
    <w:rsid w:val="00E255D3"/>
    <w:rsid w:val="00E449A6"/>
    <w:rsid w:val="00E52894"/>
    <w:rsid w:val="00E60CC1"/>
    <w:rsid w:val="00E848C5"/>
    <w:rsid w:val="00E87108"/>
    <w:rsid w:val="00E93D0A"/>
    <w:rsid w:val="00E970C5"/>
    <w:rsid w:val="00EC6E2F"/>
    <w:rsid w:val="00F67988"/>
    <w:rsid w:val="00F72D30"/>
    <w:rsid w:val="00F8297E"/>
    <w:rsid w:val="00FA2EAD"/>
    <w:rsid w:val="00FC4195"/>
    <w:rsid w:val="00FD1476"/>
    <w:rsid w:val="00FE47AD"/>
    <w:rsid w:val="00FF0D52"/>
    <w:rsid w:val="00FF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7AD"/>
    <w:rPr>
      <w:rFonts w:ascii="Times New Roman" w:eastAsia="Times New Roman" w:hAnsi="Times New Roman" w:cs="Times New Roman"/>
      <w:noProof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4F4AD1"/>
    <w:pPr>
      <w:keepNext/>
      <w:spacing w:after="0" w:line="240" w:lineRule="auto"/>
      <w:jc w:val="center"/>
      <w:outlineLvl w:val="0"/>
    </w:pPr>
    <w:rPr>
      <w:rFonts w:ascii=".VnTime" w:hAnsi=".VnTime"/>
      <w:b/>
      <w:noProof w:val="0"/>
      <w:sz w:val="28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FE47AD"/>
    <w:pPr>
      <w:spacing w:after="160" w:line="259" w:lineRule="auto"/>
      <w:ind w:left="720"/>
      <w:contextualSpacing/>
    </w:pPr>
    <w:rPr>
      <w:rFonts w:eastAsia="Calibri"/>
      <w:noProof w:val="0"/>
      <w:sz w:val="28"/>
      <w:szCs w:val="22"/>
    </w:rPr>
  </w:style>
  <w:style w:type="table" w:styleId="TableGrid">
    <w:name w:val="Table Grid"/>
    <w:basedOn w:val="TableNormal"/>
    <w:uiPriority w:val="39"/>
    <w:qFormat/>
    <w:rsid w:val="00CA79B2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99"/>
    <w:qFormat/>
    <w:locked/>
    <w:rsid w:val="005A4785"/>
    <w:rPr>
      <w:rFonts w:ascii="Times New Roman" w:eastAsia="Calibri" w:hAnsi="Times New Roman" w:cs="Times New Roman"/>
      <w:sz w:val="28"/>
    </w:rPr>
  </w:style>
  <w:style w:type="character" w:customStyle="1" w:styleId="Heading1Char">
    <w:name w:val="Heading 1 Char"/>
    <w:basedOn w:val="DefaultParagraphFont"/>
    <w:link w:val="Heading1"/>
    <w:rsid w:val="004F4AD1"/>
    <w:rPr>
      <w:rFonts w:ascii=".VnTime" w:eastAsia="Times New Roman" w:hAnsi=".VnTime" w:cs="Times New Roman"/>
      <w:b/>
      <w:sz w:val="28"/>
      <w:szCs w:val="20"/>
      <w:lang w:eastAsia="zh-CN"/>
    </w:rPr>
  </w:style>
  <w:style w:type="paragraph" w:styleId="NormalWeb">
    <w:name w:val="Normal (Web)"/>
    <w:aliases w:val="Normal (Web) Char"/>
    <w:basedOn w:val="Normal"/>
    <w:unhideWhenUsed/>
    <w:qFormat/>
    <w:rsid w:val="004F4AD1"/>
    <w:pPr>
      <w:spacing w:before="100" w:beforeAutospacing="1" w:after="100" w:afterAutospacing="1" w:line="240" w:lineRule="auto"/>
    </w:pPr>
    <w:rPr>
      <w:noProof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7AD"/>
    <w:rPr>
      <w:rFonts w:ascii="Times New Roman" w:eastAsia="Times New Roman" w:hAnsi="Times New Roman" w:cs="Times New Roman"/>
      <w:noProof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4F4AD1"/>
    <w:pPr>
      <w:keepNext/>
      <w:spacing w:after="0" w:line="240" w:lineRule="auto"/>
      <w:jc w:val="center"/>
      <w:outlineLvl w:val="0"/>
    </w:pPr>
    <w:rPr>
      <w:rFonts w:ascii=".VnTime" w:hAnsi=".VnTime"/>
      <w:b/>
      <w:noProof w:val="0"/>
      <w:sz w:val="28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FE47AD"/>
    <w:pPr>
      <w:spacing w:after="160" w:line="259" w:lineRule="auto"/>
      <w:ind w:left="720"/>
      <w:contextualSpacing/>
    </w:pPr>
    <w:rPr>
      <w:rFonts w:eastAsia="Calibri"/>
      <w:noProof w:val="0"/>
      <w:sz w:val="28"/>
      <w:szCs w:val="22"/>
    </w:rPr>
  </w:style>
  <w:style w:type="table" w:styleId="TableGrid">
    <w:name w:val="Table Grid"/>
    <w:basedOn w:val="TableNormal"/>
    <w:uiPriority w:val="39"/>
    <w:qFormat/>
    <w:rsid w:val="00CA79B2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99"/>
    <w:qFormat/>
    <w:locked/>
    <w:rsid w:val="005A4785"/>
    <w:rPr>
      <w:rFonts w:ascii="Times New Roman" w:eastAsia="Calibri" w:hAnsi="Times New Roman" w:cs="Times New Roman"/>
      <w:sz w:val="28"/>
    </w:rPr>
  </w:style>
  <w:style w:type="character" w:customStyle="1" w:styleId="Heading1Char">
    <w:name w:val="Heading 1 Char"/>
    <w:basedOn w:val="DefaultParagraphFont"/>
    <w:link w:val="Heading1"/>
    <w:rsid w:val="004F4AD1"/>
    <w:rPr>
      <w:rFonts w:ascii=".VnTime" w:eastAsia="Times New Roman" w:hAnsi=".VnTime" w:cs="Times New Roman"/>
      <w:b/>
      <w:sz w:val="28"/>
      <w:szCs w:val="20"/>
      <w:lang w:eastAsia="zh-CN"/>
    </w:rPr>
  </w:style>
  <w:style w:type="paragraph" w:styleId="NormalWeb">
    <w:name w:val="Normal (Web)"/>
    <w:aliases w:val="Normal (Web) Char"/>
    <w:basedOn w:val="Normal"/>
    <w:unhideWhenUsed/>
    <w:qFormat/>
    <w:rsid w:val="004F4AD1"/>
    <w:pPr>
      <w:spacing w:before="100" w:beforeAutospacing="1" w:after="100" w:afterAutospacing="1" w:line="240" w:lineRule="auto"/>
    </w:pPr>
    <w:rPr>
      <w:noProof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7</Pages>
  <Words>1400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24H</dc:creator>
  <cp:lastModifiedBy>MTMA</cp:lastModifiedBy>
  <cp:revision>137</cp:revision>
  <dcterms:created xsi:type="dcterms:W3CDTF">2024-08-14T09:12:00Z</dcterms:created>
  <dcterms:modified xsi:type="dcterms:W3CDTF">2024-09-13T03:52:00Z</dcterms:modified>
</cp:coreProperties>
</file>